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096D6" w14:textId="77777777" w:rsidR="00356FEF" w:rsidRPr="00C803FD" w:rsidRDefault="00356FEF" w:rsidP="00356FEF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ОБЩИНСКА</w:t>
      </w:r>
      <w:r>
        <w:rPr>
          <w:rFonts w:ascii="Helvetica" w:hAnsi="Helvetica" w:cs="Helvetica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ИЗБИРАТЕЛНА КОМИСИЯ</w:t>
      </w:r>
      <w:r>
        <w:rPr>
          <w:rFonts w:ascii="Arial" w:hAnsi="Arial" w:cs="Arial"/>
          <w:color w:val="333333"/>
          <w:sz w:val="28"/>
          <w:szCs w:val="28"/>
          <w:lang w:val="en-US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САТОВЧА</w:t>
      </w:r>
    </w:p>
    <w:p w14:paraId="7E576827" w14:textId="77777777" w:rsidR="00356FEF" w:rsidRPr="00CF1A81" w:rsidRDefault="00000000" w:rsidP="00356F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pict w14:anchorId="2C79B70F">
          <v:rect id="_x0000_i1025" style="width:0;height:1.5pt" o:hralign="center" o:hrstd="t" o:hr="t" fillcolor="#a0a0a0" stroked="f"/>
        </w:pict>
      </w:r>
    </w:p>
    <w:p w14:paraId="7A43AD41" w14:textId="79B7BA0A" w:rsidR="00356FEF" w:rsidRPr="00CF1A81" w:rsidRDefault="00356FEF" w:rsidP="00356F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РЕШЕНИЕ 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>№</w:t>
      </w:r>
      <w:r w:rsidR="00B6701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  <w:r w:rsidR="001707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60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-МИ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Сатовча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, 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6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.09.2023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г. </w:t>
      </w:r>
    </w:p>
    <w:p w14:paraId="72785804" w14:textId="7E027BFE" w:rsidR="00356FEF" w:rsidRPr="00356FEF" w:rsidRDefault="00356FEF" w:rsidP="00356FE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356FE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ОТНОСНО: Регистрация на кандидатска листа за общински съветници в община</w:t>
      </w:r>
      <w:r w:rsidR="00711C34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Сатовча</w:t>
      </w:r>
      <w:r w:rsidRPr="00356FE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, предложена от </w:t>
      </w:r>
      <w:r w:rsidR="0017070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партия </w:t>
      </w:r>
      <w:r w:rsidR="0017070F" w:rsidRPr="0017070F">
        <w:rPr>
          <w:rFonts w:ascii="Times New Roman" w:hAnsi="Times New Roman" w:cs="Times New Roman"/>
          <w:b/>
          <w:sz w:val="24"/>
          <w:szCs w:val="24"/>
        </w:rPr>
        <w:t>‘‘</w:t>
      </w:r>
      <w:r w:rsidR="0017070F" w:rsidRPr="0017070F">
        <w:rPr>
          <w:rFonts w:ascii="Times New Roman" w:hAnsi="Times New Roman" w:cs="Times New Roman"/>
          <w:bCs/>
          <w:sz w:val="24"/>
          <w:szCs w:val="24"/>
        </w:rPr>
        <w:t>ГЕРБ‘‘</w:t>
      </w:r>
      <w:r w:rsidR="0017070F">
        <w:rPr>
          <w:rFonts w:ascii="Arial" w:hAnsi="Arial" w:cs="Arial"/>
          <w:color w:val="333333"/>
          <w:sz w:val="21"/>
          <w:szCs w:val="21"/>
        </w:rPr>
        <w:t xml:space="preserve"> </w:t>
      </w:r>
      <w:r w:rsidRPr="00356FE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за участие в изборите за общински съветници и за кметове, насрочени за 29.10.2023 г.</w:t>
      </w:r>
    </w:p>
    <w:p w14:paraId="0DD5957B" w14:textId="03F8BACA" w:rsidR="00356FEF" w:rsidRPr="00356FEF" w:rsidRDefault="00356FEF" w:rsidP="00356FE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356FE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Общинска избирателна комисия в община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Сатовча</w:t>
      </w:r>
      <w:r w:rsidRPr="00356FE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, разгледа постъпило предложение с вх. №</w:t>
      </w:r>
      <w:r w:rsidR="0052597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D33DE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3</w:t>
      </w:r>
      <w:r w:rsidR="0017070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8</w:t>
      </w:r>
      <w:r w:rsidR="0052597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356FE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/2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6</w:t>
      </w:r>
      <w:r w:rsidRPr="00356FE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.09.2023г. от </w:t>
      </w:r>
      <w:r w:rsidR="0017070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партия </w:t>
      </w:r>
      <w:r w:rsidR="0017070F" w:rsidRPr="0017070F">
        <w:rPr>
          <w:rFonts w:ascii="Times New Roman" w:hAnsi="Times New Roman" w:cs="Times New Roman"/>
          <w:b/>
          <w:sz w:val="24"/>
          <w:szCs w:val="24"/>
        </w:rPr>
        <w:t>‘‘</w:t>
      </w:r>
      <w:r w:rsidR="0017070F" w:rsidRPr="0017070F">
        <w:rPr>
          <w:rFonts w:ascii="Times New Roman" w:hAnsi="Times New Roman" w:cs="Times New Roman"/>
          <w:bCs/>
          <w:sz w:val="24"/>
          <w:szCs w:val="24"/>
        </w:rPr>
        <w:t>ГЕРБ‘‘</w:t>
      </w:r>
      <w:r w:rsidRPr="00356FE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, подписано от</w:t>
      </w:r>
      <w:r w:rsidR="0017070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Румен Детелинов Арнаудов </w:t>
      </w:r>
      <w:r w:rsidRPr="00356FE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, в качеството му на упълномощен представител на партията, с което е предложена за регистрация кандидатска листа за общински съветници в община 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Сатовча </w:t>
      </w:r>
      <w:r w:rsidRPr="00356FE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в изборите за общински съветници и кметове на 29 октомври 2023 г., състояща се от</w:t>
      </w:r>
      <w:r w:rsidR="0052597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17070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петнадесет </w:t>
      </w:r>
      <w:r w:rsidRPr="00356FE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(</w:t>
      </w:r>
      <w:r w:rsidR="0017070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15</w:t>
      </w:r>
      <w:r w:rsidRPr="00356FE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) кандидати.</w:t>
      </w:r>
    </w:p>
    <w:p w14:paraId="4B71C9F2" w14:textId="6221757A" w:rsidR="00356FEF" w:rsidRPr="00356FEF" w:rsidRDefault="00356FEF" w:rsidP="00356FE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356FE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Към предложението са приложени: заявление – декларация от кандидата -Приложение № 54 - МИ от изборните книжа - 1</w:t>
      </w:r>
      <w:r w:rsidR="0017070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5</w:t>
      </w:r>
      <w:r w:rsidRPr="00356FE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бр. и копие от пълномощно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; т</w:t>
      </w:r>
      <w:r w:rsidRPr="00356FE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ехнически носител, съдържащ 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ф</w:t>
      </w:r>
      <w:r w:rsidRPr="00356FE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айл в EXCEL формат с имената на кандидатите.</w:t>
      </w:r>
    </w:p>
    <w:p w14:paraId="675D2200" w14:textId="77777777" w:rsidR="00356FEF" w:rsidRPr="00356FEF" w:rsidRDefault="00356FEF" w:rsidP="00356FE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356FE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            Налице са изискванията на чл. 156, чл. 397, ал. 1, чл. 412, чл. 413 и чл. 414 от Изборния кодекс и Решение № 2122-МИ/29.08.2023 г. на ЦИК.</w:t>
      </w:r>
    </w:p>
    <w:p w14:paraId="7AEE5913" w14:textId="63A53198" w:rsidR="00356FEF" w:rsidRPr="00356FEF" w:rsidRDefault="00356FEF" w:rsidP="00356FE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356FE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 Предвид гореизложеното и на основание чл. 87, ал. 1, т. 14 и чл. 417, ал. 1 от Изборния кодекс, Общинска избирателна комисия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Сатовча</w:t>
      </w:r>
    </w:p>
    <w:p w14:paraId="24DC3081" w14:textId="77777777" w:rsidR="00356FEF" w:rsidRPr="00356FEF" w:rsidRDefault="00356FEF" w:rsidP="00356FE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356FE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Р Е Ш И:</w:t>
      </w:r>
    </w:p>
    <w:p w14:paraId="2E3D8F6B" w14:textId="26A0998E" w:rsidR="00356FEF" w:rsidRPr="00356FEF" w:rsidRDefault="00356FEF" w:rsidP="00356FE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356FE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РЕГИСТРИРА</w:t>
      </w:r>
      <w:r w:rsidRPr="00356FE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 </w:t>
      </w:r>
      <w:r w:rsidRPr="00356FE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кандидатска листа за общински съветници</w:t>
      </w:r>
      <w:r w:rsidRPr="00356FE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 </w:t>
      </w:r>
      <w:r w:rsidRPr="00356FE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в община 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Сатовча</w:t>
      </w:r>
      <w:r w:rsidRPr="00356FE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,</w:t>
      </w:r>
      <w:r w:rsidRPr="00356FE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 </w:t>
      </w:r>
      <w:r w:rsidRPr="00356FE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предложена от </w:t>
      </w:r>
      <w:r w:rsidR="0017070F" w:rsidRPr="0017070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партия </w:t>
      </w:r>
      <w:r w:rsidR="0017070F" w:rsidRPr="0017070F">
        <w:rPr>
          <w:rFonts w:ascii="Times New Roman" w:hAnsi="Times New Roman" w:cs="Times New Roman"/>
          <w:b/>
          <w:bCs/>
          <w:sz w:val="24"/>
          <w:szCs w:val="24"/>
        </w:rPr>
        <w:t>‘‘ГЕРБ‘‘</w:t>
      </w:r>
      <w:r w:rsidR="0017070F">
        <w:rPr>
          <w:rFonts w:ascii="Arial" w:hAnsi="Arial" w:cs="Arial"/>
          <w:color w:val="333333"/>
          <w:sz w:val="21"/>
          <w:szCs w:val="21"/>
        </w:rPr>
        <w:t xml:space="preserve"> </w:t>
      </w:r>
      <w:r w:rsidRPr="00356FE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за участие в изборите за общински съветници и за кметове, насрочени за 29.10.2023 г., както следва:</w:t>
      </w:r>
    </w:p>
    <w:p w14:paraId="3DF8A4FC" w14:textId="77777777" w:rsidR="00525972" w:rsidRDefault="00356FEF" w:rsidP="00356FE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356FE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 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5812"/>
        <w:gridCol w:w="2693"/>
      </w:tblGrid>
      <w:tr w:rsidR="0017070F" w:rsidRPr="00525972" w14:paraId="5B3D7067" w14:textId="2BA69730" w:rsidTr="001316FD">
        <w:trPr>
          <w:trHeight w:val="49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E3702" w14:textId="0A44FF25" w:rsidR="0017070F" w:rsidRPr="00525972" w:rsidRDefault="0017070F" w:rsidP="00170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10AF1" w14:textId="0E13C831" w:rsidR="0017070F" w:rsidRPr="00525972" w:rsidRDefault="0017070F" w:rsidP="00170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Ани Смилкова Моллова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2C8AE" w14:textId="5481017C" w:rsidR="0017070F" w:rsidRPr="00525972" w:rsidRDefault="000E0F2F" w:rsidP="00170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  <w:t>*******</w:t>
            </w:r>
          </w:p>
        </w:tc>
      </w:tr>
      <w:tr w:rsidR="0017070F" w:rsidRPr="00525972" w14:paraId="4F93FBA4" w14:textId="52D9968C" w:rsidTr="001316FD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E09BD" w14:textId="13FCD2A3" w:rsidR="0017070F" w:rsidRPr="00525972" w:rsidRDefault="0017070F" w:rsidP="00170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  <w:t>2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88E33" w14:textId="4A7984BE" w:rsidR="0017070F" w:rsidRPr="00525972" w:rsidRDefault="0017070F" w:rsidP="00170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Румен Детелинов Арнаудов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162D0" w14:textId="23B4D923" w:rsidR="0017070F" w:rsidRPr="00525972" w:rsidRDefault="000E0F2F" w:rsidP="00170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  <w:t>*******</w:t>
            </w:r>
          </w:p>
        </w:tc>
      </w:tr>
      <w:tr w:rsidR="0017070F" w:rsidRPr="00525972" w14:paraId="0515AE9A" w14:textId="18E872E6" w:rsidTr="001316FD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29967F" w14:textId="6529606C" w:rsidR="0017070F" w:rsidRPr="00525972" w:rsidRDefault="0017070F" w:rsidP="00170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  <w:t>3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F70C3" w14:textId="46702702" w:rsidR="0017070F" w:rsidRPr="00525972" w:rsidRDefault="0017070F" w:rsidP="00170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Гюлтен Рушанов Зейнев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C90EA" w14:textId="6BFAE862" w:rsidR="0017070F" w:rsidRPr="00525972" w:rsidRDefault="000E0F2F" w:rsidP="00170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  <w:t>*******</w:t>
            </w:r>
          </w:p>
        </w:tc>
      </w:tr>
      <w:tr w:rsidR="0017070F" w:rsidRPr="00525972" w14:paraId="193802A9" w14:textId="33A01832" w:rsidTr="001316FD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8018B" w14:textId="7F650BB0" w:rsidR="0017070F" w:rsidRPr="00525972" w:rsidRDefault="0017070F" w:rsidP="00170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  <w:t>4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002CC" w14:textId="195257BA" w:rsidR="0017070F" w:rsidRPr="00525972" w:rsidRDefault="0017070F" w:rsidP="00170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Любомир Асенов Байраков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CF452" w14:textId="13B1DB2F" w:rsidR="0017070F" w:rsidRPr="00525972" w:rsidRDefault="000E0F2F" w:rsidP="00170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  <w:t>*******</w:t>
            </w:r>
          </w:p>
        </w:tc>
      </w:tr>
      <w:tr w:rsidR="0017070F" w:rsidRPr="00525972" w14:paraId="4BCD41D8" w14:textId="14C5A7D3" w:rsidTr="001316FD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AC9DD" w14:textId="627E53D3" w:rsidR="0017070F" w:rsidRPr="00525972" w:rsidRDefault="0017070F" w:rsidP="00170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  <w:t>5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EED2A" w14:textId="13D59028" w:rsidR="0017070F" w:rsidRPr="00525972" w:rsidRDefault="0017070F" w:rsidP="00170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Юсеин Асан Избищали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4040E" w14:textId="29325CFD" w:rsidR="0017070F" w:rsidRPr="00525972" w:rsidRDefault="000E0F2F" w:rsidP="00170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  <w:t>*******</w:t>
            </w:r>
          </w:p>
        </w:tc>
      </w:tr>
      <w:tr w:rsidR="0017070F" w:rsidRPr="00525972" w14:paraId="2935A43A" w14:textId="63DC90B2" w:rsidTr="001316FD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3D04A" w14:textId="2362AD48" w:rsidR="0017070F" w:rsidRPr="00525972" w:rsidRDefault="0017070F" w:rsidP="00170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  <w:t>6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A7209" w14:textId="63E8E7EA" w:rsidR="0017070F" w:rsidRPr="00525972" w:rsidRDefault="0017070F" w:rsidP="00170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Нелина Милдетова Шишкова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7EBC9" w14:textId="0C261142" w:rsidR="0017070F" w:rsidRPr="00525972" w:rsidRDefault="000E0F2F" w:rsidP="00170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  <w:t>*******</w:t>
            </w:r>
          </w:p>
        </w:tc>
      </w:tr>
      <w:tr w:rsidR="0017070F" w:rsidRPr="00525972" w14:paraId="0E5CF06A" w14:textId="080D3FCF" w:rsidTr="001316FD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A2090" w14:textId="1B9E5EA7" w:rsidR="0017070F" w:rsidRPr="00525972" w:rsidRDefault="0017070F" w:rsidP="00170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  <w:t>7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FDF78" w14:textId="5AC7544F" w:rsidR="0017070F" w:rsidRPr="00525972" w:rsidRDefault="0017070F" w:rsidP="00170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Валентин Недков Тюфекчиев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5AE1B" w14:textId="2B70BF0F" w:rsidR="0017070F" w:rsidRPr="00525972" w:rsidRDefault="000E0F2F" w:rsidP="00170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  <w:t>*******</w:t>
            </w:r>
          </w:p>
        </w:tc>
      </w:tr>
      <w:tr w:rsidR="0017070F" w:rsidRPr="00525972" w14:paraId="4C3BD88B" w14:textId="15052DB5" w:rsidTr="001316FD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7FC2B0" w14:textId="25A1E8B0" w:rsidR="0017070F" w:rsidRPr="00525972" w:rsidRDefault="0017070F" w:rsidP="00170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  <w:t>8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CABE9" w14:textId="3B1FC863" w:rsidR="0017070F" w:rsidRPr="00525972" w:rsidRDefault="0017070F" w:rsidP="00170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Владимир Добромиров Адамов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741D0" w14:textId="1F5E7120" w:rsidR="0017070F" w:rsidRPr="00525972" w:rsidRDefault="000E0F2F" w:rsidP="00170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  <w:t>*******</w:t>
            </w:r>
          </w:p>
        </w:tc>
      </w:tr>
      <w:tr w:rsidR="0017070F" w:rsidRPr="00525972" w14:paraId="0ABFCF6C" w14:textId="4B647FDC" w:rsidTr="001316FD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F309A" w14:textId="4F686E5F" w:rsidR="0017070F" w:rsidRPr="00525972" w:rsidRDefault="0017070F" w:rsidP="00170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  <w:t>9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85133" w14:textId="2C0C7D49" w:rsidR="0017070F" w:rsidRPr="00525972" w:rsidRDefault="0017070F" w:rsidP="00170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Емине Сейдиева Джамджиева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9F6B6" w14:textId="0526A7D4" w:rsidR="0017070F" w:rsidRPr="00525972" w:rsidRDefault="000E0F2F" w:rsidP="00170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  <w:t>*******</w:t>
            </w:r>
          </w:p>
        </w:tc>
      </w:tr>
      <w:tr w:rsidR="0017070F" w:rsidRPr="00525972" w14:paraId="141768CF" w14:textId="6CCA8226" w:rsidTr="001316FD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5170E" w14:textId="7BEE3B6F" w:rsidR="0017070F" w:rsidRPr="00525972" w:rsidRDefault="0017070F" w:rsidP="00170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  <w:t>10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27676" w14:textId="070F58EF" w:rsidR="0017070F" w:rsidRPr="00525972" w:rsidRDefault="0017070F" w:rsidP="00170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Шукри Ракипов Шукриев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FEA6F" w14:textId="37012344" w:rsidR="0017070F" w:rsidRPr="00525972" w:rsidRDefault="000E0F2F" w:rsidP="00170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  <w:t>*******</w:t>
            </w:r>
          </w:p>
        </w:tc>
      </w:tr>
      <w:tr w:rsidR="0017070F" w:rsidRPr="00525972" w14:paraId="02676AD1" w14:textId="22017D44" w:rsidTr="001316FD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1C7BCE" w14:textId="1E3A3A64" w:rsidR="0017070F" w:rsidRPr="00525972" w:rsidRDefault="0017070F" w:rsidP="00170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  <w:lastRenderedPageBreak/>
              <w:t>11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666EE" w14:textId="33AE062B" w:rsidR="0017070F" w:rsidRPr="00525972" w:rsidRDefault="0017070F" w:rsidP="00170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Мустафа Сюлейманов Ислямов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F647C" w14:textId="41B2CAD5" w:rsidR="0017070F" w:rsidRPr="00525972" w:rsidRDefault="000E0F2F" w:rsidP="00170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  <w:t>*******</w:t>
            </w:r>
          </w:p>
        </w:tc>
      </w:tr>
      <w:tr w:rsidR="0017070F" w:rsidRPr="00525972" w14:paraId="33DD3B40" w14:textId="6B2EA729" w:rsidTr="001316FD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989CC" w14:textId="1083F914" w:rsidR="0017070F" w:rsidRPr="00525972" w:rsidRDefault="0017070F" w:rsidP="00170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  <w:t>12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847F4" w14:textId="528DA0FE" w:rsidR="0017070F" w:rsidRPr="00525972" w:rsidRDefault="0017070F" w:rsidP="00170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Бисер Емилов Караилиев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FBFFC" w14:textId="031C3323" w:rsidR="0017070F" w:rsidRPr="00525972" w:rsidRDefault="000E0F2F" w:rsidP="00170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  <w:t>*******</w:t>
            </w:r>
          </w:p>
        </w:tc>
      </w:tr>
      <w:tr w:rsidR="0017070F" w:rsidRPr="00525972" w14:paraId="019C7E9F" w14:textId="78051C8E" w:rsidTr="001316FD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6D766" w14:textId="71D374A8" w:rsidR="0017070F" w:rsidRPr="00525972" w:rsidRDefault="0017070F" w:rsidP="00170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  <w:t>13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23307" w14:textId="4C1786C6" w:rsidR="0017070F" w:rsidRPr="00525972" w:rsidRDefault="0017070F" w:rsidP="00170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Али Алия Коруасанов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57715" w14:textId="6BE26C73" w:rsidR="0017070F" w:rsidRPr="00525972" w:rsidRDefault="000E0F2F" w:rsidP="00170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  <w:t>*******</w:t>
            </w:r>
          </w:p>
        </w:tc>
      </w:tr>
      <w:tr w:rsidR="0017070F" w:rsidRPr="00525972" w14:paraId="772FDB11" w14:textId="77777777" w:rsidTr="001316FD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DDE6E" w14:textId="6FAF21F2" w:rsidR="0017070F" w:rsidRDefault="0017070F" w:rsidP="00170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  <w:t>14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AE506" w14:textId="2D66B2AC" w:rsidR="0017070F" w:rsidRDefault="0017070F" w:rsidP="001707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Валентин Смиленов Маневски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0E075" w14:textId="5C2EF7AD" w:rsidR="0017070F" w:rsidRDefault="000E0F2F" w:rsidP="001707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  <w:t>*******</w:t>
            </w:r>
          </w:p>
        </w:tc>
      </w:tr>
      <w:tr w:rsidR="0017070F" w:rsidRPr="00525972" w14:paraId="0E35DE81" w14:textId="77777777" w:rsidTr="001316FD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C52C5" w14:textId="641E4DFA" w:rsidR="0017070F" w:rsidRDefault="0017070F" w:rsidP="00170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  <w:t>15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02CD9" w14:textId="4EDF9DB8" w:rsidR="0017070F" w:rsidRDefault="0017070F" w:rsidP="001707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Красимир Веселинов Учкунев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58681" w14:textId="10E09E2A" w:rsidR="0017070F" w:rsidRDefault="000E0F2F" w:rsidP="001707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  <w:t>*******</w:t>
            </w:r>
          </w:p>
        </w:tc>
      </w:tr>
    </w:tbl>
    <w:p w14:paraId="5FF49E1C" w14:textId="4AB2872D" w:rsidR="00525972" w:rsidRDefault="00525972" w:rsidP="00356FE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</w:p>
    <w:p w14:paraId="49E84598" w14:textId="77777777" w:rsidR="00525972" w:rsidRPr="00356FEF" w:rsidRDefault="00525972" w:rsidP="00356FE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</w:p>
    <w:p w14:paraId="2D001F14" w14:textId="77777777" w:rsidR="00356FEF" w:rsidRPr="00356FEF" w:rsidRDefault="00356FEF" w:rsidP="00356FE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356FE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ИЗДАВА </w:t>
      </w:r>
      <w:r w:rsidRPr="00356FE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удостоверения на регистрираните кандидати.</w:t>
      </w:r>
    </w:p>
    <w:p w14:paraId="577CC40C" w14:textId="77777777" w:rsidR="00356FEF" w:rsidRDefault="00356FEF" w:rsidP="00356FE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356FE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Настоящото решение подлежи на обжалване пред Централна избирателна комисия в срок 3 /три/ дни от обявяването му.</w:t>
      </w:r>
    </w:p>
    <w:p w14:paraId="610139D0" w14:textId="77777777" w:rsidR="00356FEF" w:rsidRPr="00356FEF" w:rsidRDefault="00356FEF" w:rsidP="00356FE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</w:p>
    <w:p w14:paraId="2C3744D1" w14:textId="77777777" w:rsidR="00356FEF" w:rsidRDefault="00356FEF" w:rsidP="00356FE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Председател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r>
        <w:rPr>
          <w:rFonts w:ascii="Arial" w:hAnsi="Arial" w:cs="Arial"/>
          <w:color w:val="333333"/>
          <w:sz w:val="21"/>
          <w:szCs w:val="21"/>
        </w:rPr>
        <w:t>Джеват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Джамалов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Дунчев</w:t>
      </w:r>
    </w:p>
    <w:p w14:paraId="5F57CB75" w14:textId="77777777" w:rsidR="00356FEF" w:rsidRDefault="00356FEF" w:rsidP="00356FE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462536EC" w14:textId="77777777" w:rsidR="00356FEF" w:rsidRDefault="00356FEF" w:rsidP="00356FEF">
      <w:pPr>
        <w:pStyle w:val="a3"/>
        <w:shd w:val="clear" w:color="auto" w:fill="FFFFFF"/>
        <w:spacing w:before="0" w:beforeAutospacing="0" w:after="150" w:afterAutospacing="0"/>
      </w:pPr>
      <w:r>
        <w:rPr>
          <w:rFonts w:ascii="Arial" w:hAnsi="Arial" w:cs="Arial"/>
          <w:color w:val="333333"/>
          <w:sz w:val="21"/>
          <w:szCs w:val="21"/>
        </w:rPr>
        <w:t>Секретар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r>
        <w:rPr>
          <w:rFonts w:ascii="Arial" w:hAnsi="Arial" w:cs="Arial"/>
          <w:color w:val="333333"/>
          <w:sz w:val="21"/>
          <w:szCs w:val="21"/>
        </w:rPr>
        <w:t xml:space="preserve">Йосиф Манчев Барзев </w:t>
      </w:r>
    </w:p>
    <w:p w14:paraId="79962FB1" w14:textId="77777777" w:rsidR="00356FEF" w:rsidRDefault="00356FEF"/>
    <w:sectPr w:rsidR="00356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FEF"/>
    <w:rsid w:val="000E0F2F"/>
    <w:rsid w:val="0017070F"/>
    <w:rsid w:val="00356FEF"/>
    <w:rsid w:val="00525972"/>
    <w:rsid w:val="00711C34"/>
    <w:rsid w:val="00B67019"/>
    <w:rsid w:val="00D3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D49B5"/>
  <w15:chartTrackingRefBased/>
  <w15:docId w15:val="{E4697A10-59D0-42E8-AA66-81AF41401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6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customStyle="1" w:styleId="resh-title">
    <w:name w:val="resh-title"/>
    <w:basedOn w:val="a"/>
    <w:rsid w:val="00356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9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BDC4E-A20A-4FDF-93E5-5D9657862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3</cp:revision>
  <dcterms:created xsi:type="dcterms:W3CDTF">2023-09-26T14:38:00Z</dcterms:created>
  <dcterms:modified xsi:type="dcterms:W3CDTF">2023-09-28T12:16:00Z</dcterms:modified>
</cp:coreProperties>
</file>